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bookmarkStart w:id="0" w:name="_GoBack"/>
      <w:bookmarkEnd w:id="0"/>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34906F4D"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5B7A74" w:rsidRPr="005B7A74">
        <w:rPr>
          <w:rFonts w:ascii="Arial" w:hAnsi="Arial" w:cs="Arial"/>
          <w:b/>
          <w:sz w:val="20"/>
          <w:szCs w:val="20"/>
        </w:rPr>
        <w:t>REHABILITACION DE ASFALTO CON 2 CM DE ESPESOR EN CALLE PRIVADA GARCIA SALINAS ENTRE PARCIAL SICOMORO Y ZARAGOZA DE LA COLONIA GRANJAS</w:t>
      </w:r>
      <w:r w:rsidR="006F7F47">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1BB4D" w14:textId="77777777" w:rsidR="00ED23C7" w:rsidRDefault="00ED23C7" w:rsidP="00D37F2C">
      <w:pPr>
        <w:spacing w:after="0" w:line="240" w:lineRule="auto"/>
      </w:pPr>
      <w:r>
        <w:separator/>
      </w:r>
    </w:p>
  </w:endnote>
  <w:endnote w:type="continuationSeparator" w:id="0">
    <w:p w14:paraId="458A5B77" w14:textId="77777777" w:rsidR="00ED23C7" w:rsidRDefault="00ED23C7"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EA45FB">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EA45FB">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EA45FB">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EA45FB">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EA45FB">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84D3E" w14:textId="77777777" w:rsidR="00ED23C7" w:rsidRDefault="00ED23C7" w:rsidP="00D37F2C">
      <w:pPr>
        <w:spacing w:after="0" w:line="240" w:lineRule="auto"/>
      </w:pPr>
      <w:r>
        <w:separator/>
      </w:r>
    </w:p>
  </w:footnote>
  <w:footnote w:type="continuationSeparator" w:id="0">
    <w:p w14:paraId="3F435D23" w14:textId="77777777" w:rsidR="00ED23C7" w:rsidRDefault="00ED23C7"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B7A74"/>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474D"/>
    <w:rsid w:val="006A5268"/>
    <w:rsid w:val="006D3FD9"/>
    <w:rsid w:val="006E09F4"/>
    <w:rsid w:val="006F7F47"/>
    <w:rsid w:val="00700E2A"/>
    <w:rsid w:val="00716B5E"/>
    <w:rsid w:val="0071788F"/>
    <w:rsid w:val="0072467C"/>
    <w:rsid w:val="0075078D"/>
    <w:rsid w:val="00770048"/>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577CC"/>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A0F29"/>
    <w:rsid w:val="00EA45FB"/>
    <w:rsid w:val="00EA6AFF"/>
    <w:rsid w:val="00EB2DF2"/>
    <w:rsid w:val="00ED23C7"/>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27</Pages>
  <Words>7453</Words>
  <Characters>40996</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38</cp:revision>
  <cp:lastPrinted>2019-10-01T18:16:00Z</cp:lastPrinted>
  <dcterms:created xsi:type="dcterms:W3CDTF">2019-09-27T17:50:00Z</dcterms:created>
  <dcterms:modified xsi:type="dcterms:W3CDTF">2024-05-23T20:17:00Z</dcterms:modified>
</cp:coreProperties>
</file>